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63.720703125pt; margin-left:0pt; margin-top:11418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2024-11-04T23:24:12+00:00</dcterms:created>
  <dcterms:modified xsi:type="dcterms:W3CDTF">2024-11-04T23:24:12+00:00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